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5E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061332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764C9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13D457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656D67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7EF2FD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35FF57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5DE961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p w14:paraId="07BBD8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bookmarkStart w:id="0" w:name="_GoBack"/>
      <w:bookmarkEnd w:id="0"/>
    </w:p>
    <w:p w14:paraId="694ABA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506D27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tbl>
      <w:tblPr>
        <w:tblW w:w="82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650"/>
        <w:gridCol w:w="2220"/>
        <w:gridCol w:w="1470"/>
        <w:gridCol w:w="1710"/>
      </w:tblGrid>
      <w:tr w14:paraId="36B82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3CE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3DE86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3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1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1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95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困难原因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A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救助金额（元）</w:t>
            </w:r>
          </w:p>
        </w:tc>
      </w:tr>
      <w:tr w14:paraId="2232A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D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0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5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桑树坪镇街子村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77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1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53150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6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BB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3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新城办赵村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5C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5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 w14:paraId="7E684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F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0E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王仲安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FC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板桥镇五四村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E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5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4A1F8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50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6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戚柏良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A5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金城办惠丰园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A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8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53A4E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31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6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芦志云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D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金城办惠丰园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1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B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128A9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2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C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田星换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0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板桥镇红林村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7A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D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</w:tr>
      <w:tr w14:paraId="267F6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0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E3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8B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板桥镇胜利村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6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C2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05397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7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AE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65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板桥镇钢铁村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52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8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7605D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D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FC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张津津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2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板桥镇明星村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88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9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0029E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8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33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高引仙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DE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西庄镇寺庄村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2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278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</w:tr>
      <w:tr w14:paraId="51E5C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F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3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高星波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D2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新城街道乔南社区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1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18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</w:tr>
      <w:tr w14:paraId="29EB3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06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2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8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金城街道书院社区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BF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F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</w:tr>
      <w:tr w14:paraId="3D4E5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9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EE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冯朋超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C4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芝阳镇芝阳村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F6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4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8500</w:t>
            </w:r>
          </w:p>
        </w:tc>
      </w:tr>
      <w:tr w14:paraId="2BEE0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E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15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胡德安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9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板桥镇五四村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D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B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52FB6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9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D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晋继平</w:t>
            </w:r>
          </w:p>
        </w:tc>
        <w:tc>
          <w:tcPr>
            <w:tcW w:w="222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 w14:paraId="7C47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西庄镇昝村镇零散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B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39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 w14:paraId="22734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9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C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吴万贵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0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桑树坪镇康乐社区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0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9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4D522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8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96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姚新锁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6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桑树坪镇桑岭村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A9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69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319B6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9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1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高华杰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C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新城街道坡底社区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06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5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6F3A5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3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FE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薛敏霞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F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新城街道新农村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A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B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051A2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B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9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高淑珍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F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金城街道惠民居社区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C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A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57874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9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F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薛国华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7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龙门镇马庄村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1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3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</w:tr>
      <w:tr w14:paraId="4FB01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C3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8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强建军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A6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金城办成晨钟村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E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F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</w:tr>
    </w:tbl>
    <w:p w14:paraId="03117449"/>
    <w:p w14:paraId="2FEAB0F1"/>
    <w:p w14:paraId="6744D4F9"/>
    <w:p w14:paraId="5821FE79"/>
    <w:p w14:paraId="4738D541"/>
    <w:p w14:paraId="0ECDFD1F"/>
    <w:p w14:paraId="349CEC1F"/>
    <w:p w14:paraId="5479B7E6"/>
    <w:p w14:paraId="24F4D756"/>
    <w:p w14:paraId="69318140"/>
    <w:p w14:paraId="3C7E8A76"/>
    <w:p w14:paraId="3685056C"/>
    <w:p w14:paraId="2DE38790"/>
    <w:p w14:paraId="26F688F4"/>
    <w:p w14:paraId="3EC13524"/>
    <w:p w14:paraId="6A9B422A"/>
    <w:p w14:paraId="04521DA6"/>
    <w:p w14:paraId="0B95BB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792182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3E2FA2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1AF2B5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079BF7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303FCF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5170A0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244505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31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695"/>
        <w:gridCol w:w="1980"/>
        <w:gridCol w:w="1665"/>
        <w:gridCol w:w="2505"/>
      </w:tblGrid>
      <w:tr w14:paraId="79A9C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B9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C4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C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5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1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22F92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32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E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王仲安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F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板桥镇五四村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D7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E2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51D25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4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E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田星换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FE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板桥镇红林村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E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8E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8500</w:t>
            </w:r>
          </w:p>
        </w:tc>
      </w:tr>
      <w:tr w14:paraId="01A0F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A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7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B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板桥镇胜利村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A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DB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05A74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98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F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B5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板桥镇钢铁村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5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F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7433E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D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C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张津津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A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板桥镇明星村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7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F2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6915A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C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4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胡德安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3B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板桥镇五四村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2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7E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</w:tbl>
    <w:p w14:paraId="659D332C"/>
    <w:p w14:paraId="4068BA90"/>
    <w:p w14:paraId="41896DFA"/>
    <w:p w14:paraId="7CD83284"/>
    <w:p w14:paraId="2583501C"/>
    <w:p w14:paraId="6EC0DEFD"/>
    <w:p w14:paraId="5DD65F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</w:pPr>
    </w:p>
    <w:p w14:paraId="4E8AA0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66C65A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0C8BFA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5E4343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7A59F9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620C8B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5EF07C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1B0354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29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810"/>
        <w:gridCol w:w="1695"/>
        <w:gridCol w:w="1935"/>
        <w:gridCol w:w="2175"/>
      </w:tblGrid>
      <w:tr w14:paraId="40FE6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2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27D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7C1E0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ABE5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4D39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459C5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3B2E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DB2E6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45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63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0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D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7D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A8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62E49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8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1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薛国华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C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龙门镇马庄村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7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E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</w:tbl>
    <w:p w14:paraId="01766317"/>
    <w:p w14:paraId="7BB2B7B9"/>
    <w:p w14:paraId="79F4F0EC"/>
    <w:p w14:paraId="12504BD1"/>
    <w:p w14:paraId="43D545E5"/>
    <w:p w14:paraId="144B7FD3"/>
    <w:p w14:paraId="2808C087"/>
    <w:p w14:paraId="23C2A010"/>
    <w:p w14:paraId="3635749E"/>
    <w:p w14:paraId="358ED46C"/>
    <w:p w14:paraId="3B144E3D"/>
    <w:p w14:paraId="29EAAE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</w:pPr>
    </w:p>
    <w:p w14:paraId="638506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537665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03CE5D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09410A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3121A9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1B8B13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6AD52E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472B4F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2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642"/>
        <w:gridCol w:w="2115"/>
        <w:gridCol w:w="1455"/>
        <w:gridCol w:w="2415"/>
      </w:tblGrid>
      <w:tr w14:paraId="13FE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EC0F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2466A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7C08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A8CB1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3C3E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006E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303C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F58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6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1A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9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2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3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28F4D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8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88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程飞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7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桑树坪镇街子村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2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7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4F951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7E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E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吴万贵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1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桑树坪镇康乐社区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9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4E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  <w:tr w14:paraId="7171B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2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8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姚新锁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8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桑树坪镇桑岭村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2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1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</w:tbl>
    <w:p w14:paraId="72478FEB"/>
    <w:p w14:paraId="76B7B189"/>
    <w:p w14:paraId="3AC773C5"/>
    <w:p w14:paraId="360D5695"/>
    <w:p w14:paraId="0D09C876"/>
    <w:p w14:paraId="7B62C1AF"/>
    <w:p w14:paraId="253392F4"/>
    <w:p w14:paraId="250A777D"/>
    <w:p w14:paraId="54559F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1B4939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63C033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098F7E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24B07D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11BF83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79BFC9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79F7C7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32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22"/>
        <w:gridCol w:w="2085"/>
        <w:gridCol w:w="1875"/>
        <w:gridCol w:w="2190"/>
      </w:tblGrid>
      <w:tr w14:paraId="33CF0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3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10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751ED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41AD4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4167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9C23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3398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452D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EB8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3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6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6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AC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92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54C7F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2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B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高引仙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00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西庄镇寺庄村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3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B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8500</w:t>
            </w:r>
          </w:p>
        </w:tc>
      </w:tr>
      <w:tr w14:paraId="6FDD9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5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82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晋继平</w:t>
            </w:r>
          </w:p>
        </w:tc>
        <w:tc>
          <w:tcPr>
            <w:tcW w:w="20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noWrap/>
            <w:vAlign w:val="center"/>
          </w:tcPr>
          <w:p w14:paraId="503CA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西庄镇昝村镇零散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6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A5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</w:tbl>
    <w:p w14:paraId="2A880B9D"/>
    <w:p w14:paraId="0B7C13F5"/>
    <w:p w14:paraId="1E1909B0"/>
    <w:p w14:paraId="345548AA"/>
    <w:p w14:paraId="0F6B1EE0"/>
    <w:p w14:paraId="5B27BB3B"/>
    <w:p w14:paraId="5A3A54C8"/>
    <w:p w14:paraId="03CA2D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</w:pPr>
    </w:p>
    <w:p w14:paraId="33230F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0E6F73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6D66D1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1535DF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169C10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449043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659C0F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77EEFE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32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492"/>
        <w:gridCol w:w="2490"/>
        <w:gridCol w:w="1515"/>
        <w:gridCol w:w="2175"/>
      </w:tblGrid>
      <w:tr w14:paraId="207AD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3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E3B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23BA4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6BF07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662A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F4949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E661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7783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C0E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C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1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D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DD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41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42E53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A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13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戚柏良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48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金城办惠丰园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3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F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65FAD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7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A2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芦志云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F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金城办惠丰园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D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F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</w:t>
            </w:r>
          </w:p>
        </w:tc>
      </w:tr>
      <w:tr w14:paraId="6E6B0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0D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37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96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金城街道书院社区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7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18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8500</w:t>
            </w:r>
          </w:p>
        </w:tc>
      </w:tr>
      <w:tr w14:paraId="27A04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6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1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高淑珍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31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金城街道惠民居社区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F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6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  <w:tr w14:paraId="0E8F7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D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9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强建军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DF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金城办成晨钟村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4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A8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5800</w:t>
            </w:r>
          </w:p>
        </w:tc>
      </w:tr>
    </w:tbl>
    <w:p w14:paraId="0F853B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754016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514861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404070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</w:pPr>
    </w:p>
    <w:p w14:paraId="166730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6919C1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6828E6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65B2A7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307DD2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168694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45AC44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449E0C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2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807"/>
        <w:gridCol w:w="2310"/>
        <w:gridCol w:w="1470"/>
        <w:gridCol w:w="2040"/>
      </w:tblGrid>
      <w:tr w14:paraId="614C7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F6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766BB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D9B9A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A3C0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BAC8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225D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D1177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C2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6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C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23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5B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B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58033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B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F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郭涛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3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新城办赵村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4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2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7000</w:t>
            </w:r>
          </w:p>
        </w:tc>
      </w:tr>
      <w:tr w14:paraId="6B967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B9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94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高星波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E8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新城街道乔南社区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3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A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8500</w:t>
            </w:r>
          </w:p>
        </w:tc>
      </w:tr>
      <w:tr w14:paraId="2F7C1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C2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3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高华杰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4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新城街道坡底社区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8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1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  <w:tr w14:paraId="75D87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5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6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薛敏霞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33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新城街道新农村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88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E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9300</w:t>
            </w:r>
          </w:p>
        </w:tc>
      </w:tr>
    </w:tbl>
    <w:p w14:paraId="4049A0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7F909D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003203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5089A3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3E125E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1E916F00"/>
    <w:p w14:paraId="4684FD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</w:pPr>
    </w:p>
    <w:p w14:paraId="290B81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2025年7月份临时救助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公示</w:t>
      </w:r>
    </w:p>
    <w:p w14:paraId="3E5AA7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3F4344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根据《陕西省临时救助工作规程》的有关规定，经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本人或其委托人申请、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家庭经济状况信息核对、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镇人民政府（街道办事处）调查审核、市民政局审批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，对以下人员给予临时救助，现予以公告，请监督。</w:t>
      </w:r>
    </w:p>
    <w:p w14:paraId="40FDDE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监督举报电话：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0913-3133138</w:t>
      </w:r>
    </w:p>
    <w:p w14:paraId="30D3EC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2B2377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4FC08C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eastAsia="zh-CN"/>
        </w:rPr>
        <w:t>韩城市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</w:rPr>
        <w:t>民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政局</w:t>
      </w:r>
    </w:p>
    <w:p w14:paraId="56F2D1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日</w:t>
      </w:r>
    </w:p>
    <w:tbl>
      <w:tblPr>
        <w:tblW w:w="832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660"/>
        <w:gridCol w:w="2130"/>
        <w:gridCol w:w="1860"/>
        <w:gridCol w:w="1995"/>
      </w:tblGrid>
      <w:tr w14:paraId="1740E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3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9E0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享受临时救助家庭基本情况表</w:t>
            </w:r>
          </w:p>
        </w:tc>
      </w:tr>
      <w:tr w14:paraId="18303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D7A2D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B9D0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B9F01E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5AAE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00E7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4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A7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09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91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9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困难原因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7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救助金额（元）</w:t>
            </w:r>
          </w:p>
        </w:tc>
      </w:tr>
      <w:tr w14:paraId="28557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FE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9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冯朋超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D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芝阳镇芝阳村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0E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因病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F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8500</w:t>
            </w:r>
          </w:p>
        </w:tc>
      </w:tr>
    </w:tbl>
    <w:p w14:paraId="1A3801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</w:p>
    <w:p w14:paraId="55702A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348FD"/>
    <w:rsid w:val="195C2E49"/>
    <w:rsid w:val="33110684"/>
    <w:rsid w:val="3CB60080"/>
    <w:rsid w:val="51157CB0"/>
    <w:rsid w:val="7F1A6756"/>
    <w:rsid w:val="7FD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790</Words>
  <Characters>907</Characters>
  <Lines>0</Lines>
  <Paragraphs>0</Paragraphs>
  <TotalTime>34</TotalTime>
  <ScaleCrop>false</ScaleCrop>
  <LinksUpToDate>false</LinksUpToDate>
  <CharactersWithSpaces>907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2025-07-15T02:55:00Z</dcterms:created>
  <dc:creator>0002</dc:creator>
  <cp:lastModifiedBy>韩城张晓锋</cp:lastModifiedBy>
  <cp:lastPrinted>2025-07-17T09:02:09Z</cp:lastPrinted>
  <dcterms:modified xsi:type="dcterms:W3CDTF">2025-07-17T09:25:06Z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eyJoZGlkIjoiYzRlZTA2MmU0M2I3ODY4OTNiNjk1MDA3ZjFmOGJiOTQiLCJ1c2VySWQiOiIzNDA1NjM2NjcifQ==</vt:lpwstr>
  </property>
  <property fmtid="{D5CDD505-2E9C-101B-9397-08002B2CF9AE}" pid="4" name="ICV">
    <vt:lpwstr>6667AE6DB3BA4A5DA626D5A241A7C381_12</vt:lpwstr>
  </property>
</Properties>
</file>